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Дорожная карта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 xml:space="preserve"> по подготовке к проведению государственной (итоговой) аттестации </w:t>
      </w:r>
      <w:proofErr w:type="gramStart"/>
      <w:r w:rsidRPr="00C6133A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обучающихся</w:t>
      </w:r>
      <w:proofErr w:type="gramEnd"/>
      <w:r w:rsidRPr="00C6133A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, освоивших программы  основного общего и среднего общего образования в 2024</w:t>
      </w:r>
      <w:r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-</w:t>
      </w:r>
      <w:r w:rsidRPr="00C6133A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2025 учебном  году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в МБОУ «</w:t>
      </w:r>
      <w:r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 xml:space="preserve">Чернореченская </w:t>
      </w:r>
      <w:r w:rsidRPr="00C6133A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 xml:space="preserve"> СОШ №1»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613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 </w:t>
      </w:r>
    </w:p>
    <w:p w:rsidR="00C6133A" w:rsidRPr="00C6133A" w:rsidRDefault="00C6133A" w:rsidP="00C613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tbl>
      <w:tblPr>
        <w:tblW w:w="10430" w:type="dxa"/>
        <w:tblInd w:w="-5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6335"/>
        <w:gridCol w:w="1754"/>
        <w:gridCol w:w="1861"/>
      </w:tblGrid>
      <w:tr w:rsidR="00C6133A" w:rsidRPr="00C6133A" w:rsidTr="00C6133A"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133A" w:rsidRPr="00C6133A" w:rsidTr="00C6133A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Нормативно – правовое, информационное обеспечение процедуры</w:t>
            </w:r>
          </w:p>
          <w:p w:rsidR="00C6133A" w:rsidRPr="00C6133A" w:rsidRDefault="00C6133A" w:rsidP="00C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проведения государственной  итоговой аттестации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Анализ результатов подготовки и организации проведения ГИА в 2024 году.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Изучение нормативных документов различного уровня по организации и проведению итогового сочинения в 11 классе,  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Изучение нормативных документов различного уровня по организации и проведению итогового собеседования в 9 классе,  ГИА-9.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базы данных для проведения итогового сочинения в 11 классе, ГИА-11.  Сбор копий паспортов.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базы данных для проведения итогового собеседования в 9 классе.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  <w:proofErr w:type="gram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Первичный сбор информации о выборе экзаменов в форме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итогового сочинения в 11 классе.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итогового собеседования в 9 классе.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о </w:t>
            </w:r>
            <w:proofErr w:type="gram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уровнем преподавания русского языка и математики в 9, 11 классе. Подготовка к ГИА.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Справка о </w:t>
            </w:r>
            <w:proofErr w:type="gram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уровнем преподавания русского языка и математики в 9, 11 классе. Подготовка к ГИА.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о подготовке к ГИА в 9,11 классах </w:t>
            </w:r>
            <w:proofErr w:type="gram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предметы по выбору) Определение уровня сформированности  ЗУН.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о подготовке к ГИА в 9,11 классах </w:t>
            </w:r>
            <w:proofErr w:type="gram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предметы по выбору) Определение уровня сформированности  ЗУН.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школы,</w:t>
            </w:r>
          </w:p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Знакомство учащихся и их родителей с нормативными документами по проведению ГИА-9, ГИА-11.Оформление протоколов родительских собраний и листов ознакомления с информацией о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</w:t>
            </w:r>
            <w:proofErr w:type="gram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ь-</w:t>
            </w:r>
            <w:proofErr w:type="gramEnd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Уточнение информации о выборе экзаменов в форме ГИА-9, ГИА-11, подача заявлений обучающимися и их родителями.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 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Уточнение базы данных для проведения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Расписание экзаменов и консультаций на период подготовки и проведения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Оформление пропусков на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10.05.25г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педагогического совета по допуску учащихся к ГИА-9, ГИА-11в 2025 году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о допуске учащихся к ГИА-9, ГИА-11 в 2025 году.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Формирование отчетов по результатам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рекомендаций для учителей, классных руководителей, учащихся и родителей по вопросам проведения ГИА-9, ГИА-11.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Инструктаж и психологическая подготовка </w:t>
            </w:r>
            <w:proofErr w:type="gram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(классные часы, инструктажи, консультации):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Инструктаж по процедуре ОГЭ и ЕГЭ.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Инструктаж по заполнению бланков.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Инструктаж по подаче апелляций.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обучающихся с возможными вариантами заданий различного уровня сложности, отработка навыков их выполнения.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работы Интернет-сайта  школы  в части государственной (итоговой) аттестации, мониторинг соответствующих сайтов министерства образования РФ.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6133A" w:rsidRPr="00C6133A" w:rsidTr="00C6133A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  <w:p w:rsidR="00C6133A" w:rsidRPr="00C6133A" w:rsidRDefault="00C6133A" w:rsidP="00C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Организационно - методическое обеспечение процедуры  государственной итоговой аттестации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Предоставление возможности выпускникам и учителям работать с образовательными сайтами: </w:t>
            </w:r>
            <w:hyperlink r:id="rId4" w:history="1">
              <w:r w:rsidRPr="00C613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http://ege.edu.ru/</w:t>
              </w:r>
            </w:hyperlink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 </w:t>
            </w:r>
            <w:hyperlink r:id="rId5" w:history="1">
              <w:r w:rsidRPr="00C613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http://ed.</w:t>
              </w:r>
              <w:r w:rsidRPr="00C613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gia</w:t>
              </w:r>
              <w:r w:rsidRPr="00C613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613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C613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 </w:t>
            </w:r>
            <w:hyperlink r:id="rId6" w:history="1">
              <w:r w:rsidRPr="00C613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http://rustest.ru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Заседания МО «Анализ результатов итоговой аттестации 2023-2024 учебного года и задачи на новый год».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Инструктивно – методическое совещание с </w:t>
            </w: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руководителями МО «Об организации работы МО по подготовке учащихся к ГИА-9».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Зам. директора </w:t>
            </w: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педсовета «Организация ГИА-9 и ГИА-11 в 2025»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Оформление информационного стенда «Государственная итоговая аттестация»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Оформление стендов по ОГЭ и ЕГЭ в учебных кабинетах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 - 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репетиционных ОГЭ и ЕГЭ.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Индивидуальные консультации для учителей, учащихся и родителей по вопросам проведения и подготовки ГИА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графика консультаций для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Выдача пропусков выпускникам, допущенным к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Изучение Положения «О формах и порядке проведения ОГЭ», нормативной базы ЕГЭ.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Планирование работы по подготовке учащихся к </w:t>
            </w: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 ГИА</w:t>
            </w: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на уроках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посещаемостью и успеваемостью учащихся.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Семинары по вопросам подготовки учащихся к ГИА.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Работа с образцами бланков ОГЭ и  ЕГЭ.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- Организация и технология ОГЭ и ЕГЭ.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Проведение диагностики уровня </w:t>
            </w:r>
            <w:proofErr w:type="spell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Обзор текущей информации по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Собеседование с учителями – предметниками по организации индивидуальной работы при подготовке к ОГЭ и ЕГЭ.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6133A" w:rsidRPr="00C6133A" w:rsidTr="00C6133A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с основными источниками, демонстрационными версиями по подготовке к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публикации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по тренировке заполнения бланков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Индивидуальные консультации с учащимися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Репетиционные 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Изучение нормативных документов по ОГЭ и ЕГЭ в 2024 – 2025 учебном году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Январь -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с демоверсиями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Классный час  «Права и обязанности участника ОГЭ и  ЕГЭ»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с заданиями различной сложности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133A" w:rsidRPr="00C6133A" w:rsidTr="00C6133A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  <w:p w:rsidR="00C6133A" w:rsidRPr="00C6133A" w:rsidRDefault="00C6133A" w:rsidP="00C6133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32"/>
                <w:szCs w:val="32"/>
                <w:lang w:eastAsia="ru-RU"/>
              </w:rPr>
            </w:pP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 ходе подготовки учащихся к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 с результатами  репетиционных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Родительские собрания «Нормативные документы по ГИА-9 и ГИА-11»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по ГИА-9 и ГИА-11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C6133A" w:rsidRPr="00C6133A" w:rsidTr="00C6133A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C6133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C6133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контроль</w:t>
            </w:r>
          </w:p>
          <w:p w:rsidR="00C6133A" w:rsidRPr="00C6133A" w:rsidRDefault="00C6133A" w:rsidP="00C6133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48"/>
                <w:szCs w:val="48"/>
                <w:lang w:eastAsia="ru-RU"/>
              </w:rPr>
            </w:pP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подготовки к ОГЭ и ЕГЭ по обязательным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Репетиционные экзамены в системе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уровнем преподавания русского языка и математики в 9, 11 классе. Подготовка к ГИА.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Подготовка к ГИА в 9,11 классах </w:t>
            </w:r>
            <w:proofErr w:type="gramStart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предметы по выбору) Определение уровня сформированности  ЗУН.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Тематический контроль элективных курсов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6133A" w:rsidRPr="00C6133A" w:rsidTr="00C6133A">
        <w:tc>
          <w:tcPr>
            <w:tcW w:w="10430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450" w:line="52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bookmarkStart w:id="0" w:name="_GoBack"/>
            <w:r w:rsidRPr="00C6133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Психолого-педагогическое сопровождение ГИА-9, ГИА-11</w:t>
            </w:r>
            <w:bookmarkEnd w:id="0"/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Практикум для педагогов «Приемы и средства для работы с детьми «группы риска».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Родительское собрание «Экзамены без стресса».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Беседа «Как подготовиться и сдать  экзамен?»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Выпуск буклетов для учащихся и родителей «Советы психолога».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Психологический тренинг «Путь к успеху».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часы: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«Эмоции и учение»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«Как лучше подготовиться к экзаменам»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«Способы снятия нервно-психического напряжения»</w:t>
            </w:r>
          </w:p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«Поведение на экзамене»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133A" w:rsidRPr="00C6133A" w:rsidTr="00C6133A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Индивидуальное и групповое консультирование родителей, учащихся, педагогов по вопросам подготовки к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3A" w:rsidRPr="00C6133A" w:rsidRDefault="00C6133A" w:rsidP="00C613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133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8E6619" w:rsidRDefault="008E6619"/>
    <w:sectPr w:rsidR="008E6619" w:rsidSect="009D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4D4D"/>
    <w:rsid w:val="00390D55"/>
    <w:rsid w:val="008E6619"/>
    <w:rsid w:val="009D563B"/>
    <w:rsid w:val="00C6133A"/>
    <w:rsid w:val="00D4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test.ru/" TargetMode="External"/><Relationship Id="rId5" Type="http://schemas.openxmlformats.org/officeDocument/2006/relationships/hyperlink" Target="http://ed.gov.ru/" TargetMode="External"/><Relationship Id="rId4" Type="http://schemas.openxmlformats.org/officeDocument/2006/relationships/hyperlink" Target="http://ege.edu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2</cp:revision>
  <dcterms:created xsi:type="dcterms:W3CDTF">2024-09-16T08:58:00Z</dcterms:created>
  <dcterms:modified xsi:type="dcterms:W3CDTF">2024-09-16T08:58:00Z</dcterms:modified>
</cp:coreProperties>
</file>